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16DBC" w14:textId="77777777" w:rsidR="005B1BA3" w:rsidRPr="00AA70EF" w:rsidRDefault="005B1BA3" w:rsidP="005B1BA3">
      <w:pPr>
        <w:jc w:val="center"/>
        <w:rPr>
          <w:rFonts w:ascii="Arial" w:hAnsi="Arial" w:cs="Arial"/>
          <w:b/>
        </w:rPr>
      </w:pPr>
      <w:r w:rsidRPr="00AA70EF">
        <w:rPr>
          <w:rFonts w:ascii="Arial" w:hAnsi="Arial" w:cs="Arial"/>
          <w:b/>
        </w:rPr>
        <w:t>KLAUSIMYNAS TIEKĖJAMS</w:t>
      </w:r>
    </w:p>
    <w:p w14:paraId="176BA129" w14:textId="77777777" w:rsidR="005B1BA3" w:rsidRPr="00AA70EF" w:rsidRDefault="005B1BA3" w:rsidP="005B1BA3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9462"/>
      </w:tblGrid>
      <w:tr w:rsidR="00C27981" w:rsidRPr="00AA70EF" w14:paraId="446F0AE2" w14:textId="1D58E6E4" w:rsidTr="00BC74F7">
        <w:trPr>
          <w:trHeight w:val="830"/>
        </w:trPr>
        <w:tc>
          <w:tcPr>
            <w:tcW w:w="1619" w:type="pct"/>
            <w:shd w:val="clear" w:color="auto" w:fill="auto"/>
            <w:vAlign w:val="center"/>
          </w:tcPr>
          <w:p w14:paraId="17126FE6" w14:textId="77777777" w:rsidR="00C27981" w:rsidRPr="00D51819" w:rsidRDefault="00C27981" w:rsidP="00BC74F7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D51819">
              <w:rPr>
                <w:rFonts w:ascii="Arial" w:hAnsi="Arial" w:cs="Arial"/>
              </w:rPr>
              <w:br w:type="page"/>
            </w:r>
            <w:r w:rsidRPr="00D51819">
              <w:rPr>
                <w:rFonts w:ascii="Arial" w:hAnsi="Arial" w:cs="Arial"/>
                <w:b/>
                <w:bCs/>
              </w:rPr>
              <w:t>Klausimas</w:t>
            </w:r>
          </w:p>
        </w:tc>
        <w:tc>
          <w:tcPr>
            <w:tcW w:w="3381" w:type="pct"/>
            <w:shd w:val="clear" w:color="auto" w:fill="auto"/>
            <w:vAlign w:val="center"/>
          </w:tcPr>
          <w:p w14:paraId="769E6EC6" w14:textId="7C45EDAD" w:rsidR="00C27981" w:rsidRPr="00D51819" w:rsidRDefault="00C27981" w:rsidP="00DC45DB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D51819">
              <w:rPr>
                <w:rFonts w:ascii="Arial" w:hAnsi="Arial" w:cs="Arial"/>
                <w:b/>
              </w:rPr>
              <w:t>Rinkos konsultacijos dalyvių klausimai, atsakymai ir siūlymai</w:t>
            </w:r>
          </w:p>
        </w:tc>
      </w:tr>
      <w:tr w:rsidR="00C27981" w:rsidRPr="00AA70EF" w14:paraId="4B63B1CE" w14:textId="599845D2" w:rsidTr="00BC74F7">
        <w:trPr>
          <w:trHeight w:val="841"/>
        </w:trPr>
        <w:tc>
          <w:tcPr>
            <w:tcW w:w="1619" w:type="pct"/>
            <w:shd w:val="clear" w:color="auto" w:fill="auto"/>
            <w:vAlign w:val="center"/>
          </w:tcPr>
          <w:p w14:paraId="730146E8" w14:textId="5D7A71B0" w:rsidR="00C27981" w:rsidRPr="00AA70EF" w:rsidRDefault="00C27981" w:rsidP="00BC74F7">
            <w:pPr>
              <w:pStyle w:val="ListParagraph"/>
              <w:numPr>
                <w:ilvl w:val="0"/>
                <w:numId w:val="1"/>
              </w:numPr>
              <w:tabs>
                <w:tab w:val="left" w:pos="447"/>
              </w:tabs>
              <w:spacing w:after="0" w:line="276" w:lineRule="auto"/>
              <w:ind w:left="22" w:firstLine="0"/>
              <w:rPr>
                <w:rFonts w:ascii="Arial" w:hAnsi="Arial" w:cs="Arial"/>
              </w:rPr>
            </w:pPr>
            <w:r w:rsidRPr="00AA70EF">
              <w:rPr>
                <w:rFonts w:ascii="Arial" w:hAnsi="Arial" w:cs="Arial"/>
              </w:rPr>
              <w:t xml:space="preserve">Ar </w:t>
            </w:r>
            <w:r w:rsidR="00707FF5">
              <w:rPr>
                <w:rFonts w:ascii="Arial" w:hAnsi="Arial" w:cs="Arial"/>
              </w:rPr>
              <w:t>pateiktas Techninis projektas (ai)</w:t>
            </w:r>
            <w:r w:rsidRPr="00AA70EF">
              <w:rPr>
                <w:rFonts w:ascii="Arial" w:hAnsi="Arial" w:cs="Arial"/>
              </w:rPr>
              <w:t xml:space="preserve"> yra aišk</w:t>
            </w:r>
            <w:r w:rsidR="00707FF5">
              <w:rPr>
                <w:rFonts w:ascii="Arial" w:hAnsi="Arial" w:cs="Arial"/>
              </w:rPr>
              <w:t>us</w:t>
            </w:r>
            <w:r w:rsidRPr="00AA70EF">
              <w:rPr>
                <w:rFonts w:ascii="Arial" w:hAnsi="Arial" w:cs="Arial"/>
              </w:rPr>
              <w:t xml:space="preserve"> ir suprantam</w:t>
            </w:r>
            <w:r w:rsidR="00707FF5">
              <w:rPr>
                <w:rFonts w:ascii="Arial" w:hAnsi="Arial" w:cs="Arial"/>
              </w:rPr>
              <w:t>as</w:t>
            </w:r>
            <w:r w:rsidRPr="00AA70EF">
              <w:rPr>
                <w:rFonts w:ascii="Arial" w:hAnsi="Arial" w:cs="Arial"/>
              </w:rPr>
              <w:t xml:space="preserve">? </w:t>
            </w:r>
          </w:p>
        </w:tc>
        <w:tc>
          <w:tcPr>
            <w:tcW w:w="3381" w:type="pct"/>
            <w:shd w:val="clear" w:color="auto" w:fill="auto"/>
          </w:tcPr>
          <w:p w14:paraId="41BB6826" w14:textId="53E6DAC8" w:rsidR="00C27981" w:rsidRPr="00AA70EF" w:rsidRDefault="00C27981" w:rsidP="005D3C9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C27981" w:rsidRPr="00AA70EF" w14:paraId="3764A954" w14:textId="2173F0D5" w:rsidTr="00BC74F7">
        <w:trPr>
          <w:trHeight w:val="980"/>
        </w:trPr>
        <w:tc>
          <w:tcPr>
            <w:tcW w:w="1619" w:type="pct"/>
            <w:shd w:val="clear" w:color="auto" w:fill="auto"/>
            <w:vAlign w:val="center"/>
          </w:tcPr>
          <w:p w14:paraId="6EBE15AE" w14:textId="783D2AAD" w:rsidR="00C27981" w:rsidRPr="00AA70EF" w:rsidRDefault="00C27981" w:rsidP="00BC74F7">
            <w:pPr>
              <w:pStyle w:val="ListParagraph"/>
              <w:numPr>
                <w:ilvl w:val="0"/>
                <w:numId w:val="1"/>
              </w:numPr>
              <w:tabs>
                <w:tab w:val="left" w:pos="447"/>
              </w:tabs>
              <w:spacing w:after="0" w:line="276" w:lineRule="auto"/>
              <w:ind w:left="22" w:firstLine="0"/>
              <w:rPr>
                <w:rFonts w:ascii="Arial" w:hAnsi="Arial" w:cs="Arial"/>
              </w:rPr>
            </w:pPr>
            <w:r w:rsidRPr="00AA70EF">
              <w:rPr>
                <w:rFonts w:ascii="Arial" w:hAnsi="Arial" w:cs="Arial"/>
              </w:rPr>
              <w:t>Ar pateiktos informacijos pakanka perkamų darbų apimčiai</w:t>
            </w:r>
            <w:r w:rsidR="00707FF5">
              <w:rPr>
                <w:rFonts w:ascii="Arial" w:hAnsi="Arial" w:cs="Arial"/>
              </w:rPr>
              <w:t>, medžiagų kiekiams</w:t>
            </w:r>
            <w:r w:rsidRPr="00AA70EF">
              <w:rPr>
                <w:rFonts w:ascii="Arial" w:hAnsi="Arial" w:cs="Arial"/>
              </w:rPr>
              <w:t xml:space="preserve"> įvertinti? Jei ne, kokių duomenų trūksta?</w:t>
            </w:r>
          </w:p>
        </w:tc>
        <w:tc>
          <w:tcPr>
            <w:tcW w:w="3381" w:type="pct"/>
            <w:shd w:val="clear" w:color="auto" w:fill="auto"/>
          </w:tcPr>
          <w:p w14:paraId="77EAE15C" w14:textId="77777777" w:rsidR="00C27981" w:rsidRPr="00AA70EF" w:rsidRDefault="00C27981" w:rsidP="005D3C9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C27981" w:rsidRPr="00AA70EF" w14:paraId="67610C1A" w14:textId="10839FD6" w:rsidTr="00BC74F7">
        <w:trPr>
          <w:trHeight w:val="1122"/>
        </w:trPr>
        <w:tc>
          <w:tcPr>
            <w:tcW w:w="1619" w:type="pct"/>
            <w:shd w:val="clear" w:color="auto" w:fill="auto"/>
            <w:vAlign w:val="center"/>
          </w:tcPr>
          <w:p w14:paraId="6B06FB18" w14:textId="2C8377BB" w:rsidR="00C27981" w:rsidRPr="00AA70EF" w:rsidRDefault="00C27981" w:rsidP="00BC74F7">
            <w:pPr>
              <w:pStyle w:val="ListParagraph"/>
              <w:numPr>
                <w:ilvl w:val="0"/>
                <w:numId w:val="1"/>
              </w:numPr>
              <w:tabs>
                <w:tab w:val="left" w:pos="447"/>
              </w:tabs>
              <w:spacing w:after="0" w:line="276" w:lineRule="auto"/>
              <w:ind w:left="22" w:firstLine="0"/>
              <w:rPr>
                <w:rFonts w:ascii="Arial" w:hAnsi="Arial" w:cs="Arial"/>
              </w:rPr>
            </w:pPr>
            <w:r w:rsidRPr="00AA70EF">
              <w:rPr>
                <w:rFonts w:ascii="Arial" w:hAnsi="Arial" w:cs="Arial"/>
              </w:rPr>
              <w:t>Ar pateiktuose dokumentuose pakanka duomenų pasiūlymo kainai įvertinti? Jei ne, kokių duomenų trūksta?</w:t>
            </w:r>
          </w:p>
        </w:tc>
        <w:tc>
          <w:tcPr>
            <w:tcW w:w="3381" w:type="pct"/>
            <w:shd w:val="clear" w:color="auto" w:fill="auto"/>
          </w:tcPr>
          <w:p w14:paraId="24978286" w14:textId="77777777" w:rsidR="00C27981" w:rsidRPr="00AA70EF" w:rsidRDefault="00C27981" w:rsidP="005D3C9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BC74F7" w:rsidRPr="00AA70EF" w14:paraId="46D13DBC" w14:textId="77777777" w:rsidTr="00905051">
        <w:trPr>
          <w:trHeight w:val="1084"/>
        </w:trPr>
        <w:tc>
          <w:tcPr>
            <w:tcW w:w="1619" w:type="pct"/>
            <w:shd w:val="clear" w:color="auto" w:fill="auto"/>
            <w:vAlign w:val="center"/>
          </w:tcPr>
          <w:p w14:paraId="6A4BD2E3" w14:textId="77777777" w:rsidR="00BC74F7" w:rsidRDefault="00BC74F7" w:rsidP="00BC74F7">
            <w:pPr>
              <w:pStyle w:val="ListParagraph"/>
              <w:numPr>
                <w:ilvl w:val="0"/>
                <w:numId w:val="1"/>
              </w:numPr>
              <w:tabs>
                <w:tab w:val="left" w:pos="447"/>
              </w:tabs>
              <w:spacing w:after="0" w:line="276" w:lineRule="auto"/>
              <w:ind w:left="2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 pateikti sutarties įvykdymo terminai yra priimtini? Jei ne, koks terminas būtų priimtinas?</w:t>
            </w:r>
          </w:p>
          <w:p w14:paraId="253587F5" w14:textId="0536E105" w:rsidR="00BC74F7" w:rsidRPr="00BC74F7" w:rsidRDefault="00BC74F7" w:rsidP="00BC74F7">
            <w:pPr>
              <w:tabs>
                <w:tab w:val="left" w:pos="447"/>
              </w:tabs>
              <w:spacing w:after="0" w:line="276" w:lineRule="auto"/>
              <w:ind w:left="22"/>
              <w:rPr>
                <w:rFonts w:ascii="Arial" w:hAnsi="Arial" w:cs="Arial"/>
              </w:rPr>
            </w:pPr>
          </w:p>
        </w:tc>
        <w:tc>
          <w:tcPr>
            <w:tcW w:w="3381" w:type="pct"/>
            <w:shd w:val="clear" w:color="auto" w:fill="auto"/>
          </w:tcPr>
          <w:p w14:paraId="11AD7795" w14:textId="77777777" w:rsidR="00BC74F7" w:rsidRPr="00AA70EF" w:rsidRDefault="00BC74F7" w:rsidP="005D3C9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540511" w:rsidRPr="00AA70EF" w14:paraId="2C8B52FE" w14:textId="77777777" w:rsidTr="00BC74F7">
        <w:trPr>
          <w:trHeight w:val="1122"/>
        </w:trPr>
        <w:tc>
          <w:tcPr>
            <w:tcW w:w="1619" w:type="pct"/>
            <w:shd w:val="clear" w:color="auto" w:fill="auto"/>
            <w:vAlign w:val="center"/>
          </w:tcPr>
          <w:p w14:paraId="645D8D59" w14:textId="0C43DDAD" w:rsidR="00540511" w:rsidRDefault="00905051" w:rsidP="00BC74F7">
            <w:pPr>
              <w:pStyle w:val="ListParagraph"/>
              <w:numPr>
                <w:ilvl w:val="0"/>
                <w:numId w:val="1"/>
              </w:numPr>
              <w:tabs>
                <w:tab w:val="left" w:pos="447"/>
              </w:tabs>
              <w:spacing w:after="0" w:line="276" w:lineRule="auto"/>
              <w:ind w:left="2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Prašome pateikti preliminarią darbų kainą pateiktame darbų žiniaraštyje. </w:t>
            </w:r>
          </w:p>
          <w:p w14:paraId="7FBD728A" w14:textId="725EFB16" w:rsidR="00905051" w:rsidRPr="00AA70EF" w:rsidRDefault="00905051" w:rsidP="00905051">
            <w:pPr>
              <w:pStyle w:val="ListParagraph"/>
              <w:tabs>
                <w:tab w:val="left" w:pos="447"/>
              </w:tabs>
              <w:spacing w:after="0" w:line="276" w:lineRule="auto"/>
              <w:ind w:left="22"/>
              <w:rPr>
                <w:rFonts w:ascii="Arial" w:hAnsi="Arial" w:cs="Arial"/>
              </w:rPr>
            </w:pPr>
          </w:p>
        </w:tc>
        <w:tc>
          <w:tcPr>
            <w:tcW w:w="3381" w:type="pct"/>
            <w:shd w:val="clear" w:color="auto" w:fill="auto"/>
          </w:tcPr>
          <w:p w14:paraId="21E014D1" w14:textId="77777777" w:rsidR="00540511" w:rsidRPr="00AA70EF" w:rsidRDefault="00540511" w:rsidP="005D3C9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281887" w:rsidRPr="00AA70EF" w14:paraId="193F2D1D" w14:textId="77777777" w:rsidTr="00BC74F7">
        <w:trPr>
          <w:trHeight w:val="983"/>
        </w:trPr>
        <w:tc>
          <w:tcPr>
            <w:tcW w:w="1619" w:type="pct"/>
            <w:shd w:val="clear" w:color="auto" w:fill="auto"/>
            <w:vAlign w:val="center"/>
          </w:tcPr>
          <w:p w14:paraId="2F174A81" w14:textId="4FFDA117" w:rsidR="00281887" w:rsidRPr="00AA70EF" w:rsidRDefault="00281887" w:rsidP="00BC74F7">
            <w:pPr>
              <w:pStyle w:val="ListParagraph"/>
              <w:numPr>
                <w:ilvl w:val="0"/>
                <w:numId w:val="1"/>
              </w:numPr>
              <w:tabs>
                <w:tab w:val="left" w:pos="447"/>
              </w:tabs>
              <w:spacing w:after="0" w:line="276" w:lineRule="auto"/>
              <w:ind w:left="22" w:firstLine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Ar turite pastabų sutarties projektui?</w:t>
            </w:r>
          </w:p>
        </w:tc>
        <w:tc>
          <w:tcPr>
            <w:tcW w:w="3381" w:type="pct"/>
            <w:shd w:val="clear" w:color="auto" w:fill="auto"/>
          </w:tcPr>
          <w:p w14:paraId="2B91F3B5" w14:textId="77777777" w:rsidR="00281887" w:rsidRPr="00AA70EF" w:rsidRDefault="00281887" w:rsidP="005D3C9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C27981" w:rsidRPr="00AA70EF" w14:paraId="5F2D6EF2" w14:textId="5B0ED548" w:rsidTr="00BC74F7">
        <w:trPr>
          <w:trHeight w:val="983"/>
        </w:trPr>
        <w:tc>
          <w:tcPr>
            <w:tcW w:w="1619" w:type="pct"/>
            <w:shd w:val="clear" w:color="auto" w:fill="auto"/>
            <w:vAlign w:val="center"/>
          </w:tcPr>
          <w:p w14:paraId="616A2FEE" w14:textId="1E0A52DB" w:rsidR="00C27981" w:rsidRPr="00AA70EF" w:rsidRDefault="00C27981" w:rsidP="00BC74F7">
            <w:pPr>
              <w:pStyle w:val="ListParagraph"/>
              <w:numPr>
                <w:ilvl w:val="0"/>
                <w:numId w:val="1"/>
              </w:numPr>
              <w:tabs>
                <w:tab w:val="left" w:pos="447"/>
              </w:tabs>
              <w:spacing w:after="0" w:line="276" w:lineRule="auto"/>
              <w:ind w:left="22" w:firstLine="0"/>
              <w:rPr>
                <w:rFonts w:ascii="Arial" w:hAnsi="Arial" w:cs="Arial"/>
                <w:color w:val="000000" w:themeColor="text1"/>
              </w:rPr>
            </w:pPr>
            <w:r w:rsidRPr="00AA70EF">
              <w:rPr>
                <w:rFonts w:ascii="Arial" w:hAnsi="Arial" w:cs="Arial"/>
                <w:color w:val="000000" w:themeColor="text1"/>
              </w:rPr>
              <w:t>Kokios rizikos gali kilti vykdant pirkimo sutartį?</w:t>
            </w:r>
          </w:p>
        </w:tc>
        <w:tc>
          <w:tcPr>
            <w:tcW w:w="3381" w:type="pct"/>
            <w:shd w:val="clear" w:color="auto" w:fill="auto"/>
          </w:tcPr>
          <w:p w14:paraId="63191C5F" w14:textId="77777777" w:rsidR="00C27981" w:rsidRPr="00AA70EF" w:rsidRDefault="00C27981" w:rsidP="005D3C9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905051" w:rsidRPr="00AA70EF" w14:paraId="31AE0BC4" w14:textId="77777777" w:rsidTr="00BC74F7">
        <w:trPr>
          <w:trHeight w:val="983"/>
        </w:trPr>
        <w:tc>
          <w:tcPr>
            <w:tcW w:w="1619" w:type="pct"/>
            <w:shd w:val="clear" w:color="auto" w:fill="auto"/>
            <w:vAlign w:val="center"/>
          </w:tcPr>
          <w:p w14:paraId="09EF29C5" w14:textId="7D1F4AEF" w:rsidR="00905051" w:rsidRPr="00AA70EF" w:rsidRDefault="00905051" w:rsidP="00BC74F7">
            <w:pPr>
              <w:pStyle w:val="ListParagraph"/>
              <w:numPr>
                <w:ilvl w:val="0"/>
                <w:numId w:val="1"/>
              </w:numPr>
              <w:tabs>
                <w:tab w:val="left" w:pos="447"/>
              </w:tabs>
              <w:spacing w:after="0" w:line="276" w:lineRule="auto"/>
              <w:ind w:left="22" w:firstLine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>Papildomi Tiekėjų klausimai ar pastabos Užsakovui:</w:t>
            </w:r>
          </w:p>
        </w:tc>
        <w:tc>
          <w:tcPr>
            <w:tcW w:w="3381" w:type="pct"/>
            <w:shd w:val="clear" w:color="auto" w:fill="auto"/>
          </w:tcPr>
          <w:p w14:paraId="372215E0" w14:textId="77777777" w:rsidR="00905051" w:rsidRPr="00AA70EF" w:rsidRDefault="00905051" w:rsidP="005D3C9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</w:tbl>
    <w:p w14:paraId="6C756143" w14:textId="77777777" w:rsidR="00EE2CC0" w:rsidRPr="00AA70EF" w:rsidRDefault="00EE2CC0">
      <w:pPr>
        <w:rPr>
          <w:rFonts w:ascii="Arial" w:hAnsi="Arial" w:cs="Arial"/>
        </w:rPr>
      </w:pPr>
    </w:p>
    <w:p w14:paraId="00552BC3" w14:textId="6962AC37" w:rsidR="007D4361" w:rsidRPr="00AA70EF" w:rsidRDefault="007D4361">
      <w:pPr>
        <w:rPr>
          <w:rFonts w:ascii="Arial" w:hAnsi="Arial" w:cs="Arial"/>
        </w:rPr>
      </w:pPr>
      <w:r w:rsidRPr="00AA70EF">
        <w:rPr>
          <w:rFonts w:ascii="Arial" w:hAnsi="Arial" w:cs="Arial"/>
        </w:rPr>
        <w:t xml:space="preserve">Dėkojame Rinkos konsultacijos dalyviams už </w:t>
      </w:r>
      <w:r w:rsidR="00B07779" w:rsidRPr="00AA70EF">
        <w:rPr>
          <w:rFonts w:ascii="Arial" w:hAnsi="Arial" w:cs="Arial"/>
        </w:rPr>
        <w:t>aktyvų dalyvavimą, atsakymus, pastabas ir įžvalgas.</w:t>
      </w:r>
    </w:p>
    <w:sectPr w:rsidR="007D4361" w:rsidRPr="00AA70EF" w:rsidSect="00536707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D813C8"/>
    <w:multiLevelType w:val="hybridMultilevel"/>
    <w:tmpl w:val="CFAEC27C"/>
    <w:lvl w:ilvl="0" w:tplc="7BA0320E">
      <w:start w:val="5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A4E68"/>
    <w:multiLevelType w:val="hybridMultilevel"/>
    <w:tmpl w:val="44828D9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6437C"/>
    <w:multiLevelType w:val="hybridMultilevel"/>
    <w:tmpl w:val="41B29894"/>
    <w:lvl w:ilvl="0" w:tplc="0409000F">
      <w:start w:val="1"/>
      <w:numFmt w:val="decimal"/>
      <w:lvlText w:val="%1."/>
      <w:lvlJc w:val="left"/>
      <w:pPr>
        <w:ind w:left="884" w:hanging="360"/>
      </w:pPr>
    </w:lvl>
    <w:lvl w:ilvl="1" w:tplc="04090019" w:tentative="1">
      <w:start w:val="1"/>
      <w:numFmt w:val="lowerLetter"/>
      <w:lvlText w:val="%2."/>
      <w:lvlJc w:val="left"/>
      <w:pPr>
        <w:ind w:left="1604" w:hanging="360"/>
      </w:pPr>
    </w:lvl>
    <w:lvl w:ilvl="2" w:tplc="0409001B" w:tentative="1">
      <w:start w:val="1"/>
      <w:numFmt w:val="lowerRoman"/>
      <w:lvlText w:val="%3."/>
      <w:lvlJc w:val="right"/>
      <w:pPr>
        <w:ind w:left="2324" w:hanging="180"/>
      </w:pPr>
    </w:lvl>
    <w:lvl w:ilvl="3" w:tplc="0409000F" w:tentative="1">
      <w:start w:val="1"/>
      <w:numFmt w:val="decimal"/>
      <w:lvlText w:val="%4."/>
      <w:lvlJc w:val="left"/>
      <w:pPr>
        <w:ind w:left="3044" w:hanging="360"/>
      </w:pPr>
    </w:lvl>
    <w:lvl w:ilvl="4" w:tplc="04090019" w:tentative="1">
      <w:start w:val="1"/>
      <w:numFmt w:val="lowerLetter"/>
      <w:lvlText w:val="%5."/>
      <w:lvlJc w:val="left"/>
      <w:pPr>
        <w:ind w:left="3764" w:hanging="360"/>
      </w:pPr>
    </w:lvl>
    <w:lvl w:ilvl="5" w:tplc="0409001B" w:tentative="1">
      <w:start w:val="1"/>
      <w:numFmt w:val="lowerRoman"/>
      <w:lvlText w:val="%6."/>
      <w:lvlJc w:val="right"/>
      <w:pPr>
        <w:ind w:left="4484" w:hanging="180"/>
      </w:pPr>
    </w:lvl>
    <w:lvl w:ilvl="6" w:tplc="0409000F" w:tentative="1">
      <w:start w:val="1"/>
      <w:numFmt w:val="decimal"/>
      <w:lvlText w:val="%7."/>
      <w:lvlJc w:val="left"/>
      <w:pPr>
        <w:ind w:left="5204" w:hanging="360"/>
      </w:pPr>
    </w:lvl>
    <w:lvl w:ilvl="7" w:tplc="04090019" w:tentative="1">
      <w:start w:val="1"/>
      <w:numFmt w:val="lowerLetter"/>
      <w:lvlText w:val="%8."/>
      <w:lvlJc w:val="left"/>
      <w:pPr>
        <w:ind w:left="5924" w:hanging="360"/>
      </w:pPr>
    </w:lvl>
    <w:lvl w:ilvl="8" w:tplc="0409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3" w15:restartNumberingAfterBreak="0">
    <w:nsid w:val="686A012D"/>
    <w:multiLevelType w:val="hybridMultilevel"/>
    <w:tmpl w:val="2918F0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20457492">
    <w:abstractNumId w:val="1"/>
  </w:num>
  <w:num w:numId="2" w16cid:durableId="665783335">
    <w:abstractNumId w:val="2"/>
  </w:num>
  <w:num w:numId="3" w16cid:durableId="805666572">
    <w:abstractNumId w:val="0"/>
  </w:num>
  <w:num w:numId="4" w16cid:durableId="19147053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BA3"/>
    <w:rsid w:val="00015914"/>
    <w:rsid w:val="000317AB"/>
    <w:rsid w:val="00033F04"/>
    <w:rsid w:val="00084892"/>
    <w:rsid w:val="000B28CC"/>
    <w:rsid w:val="000E70AE"/>
    <w:rsid w:val="00116E65"/>
    <w:rsid w:val="0011727C"/>
    <w:rsid w:val="001375A5"/>
    <w:rsid w:val="00161505"/>
    <w:rsid w:val="00163C98"/>
    <w:rsid w:val="001A2F55"/>
    <w:rsid w:val="001F581C"/>
    <w:rsid w:val="0020598F"/>
    <w:rsid w:val="0022450B"/>
    <w:rsid w:val="002316CA"/>
    <w:rsid w:val="0024791F"/>
    <w:rsid w:val="002621D5"/>
    <w:rsid w:val="00281887"/>
    <w:rsid w:val="002861A5"/>
    <w:rsid w:val="00295086"/>
    <w:rsid w:val="002E61EC"/>
    <w:rsid w:val="002F31B2"/>
    <w:rsid w:val="002F46C0"/>
    <w:rsid w:val="003042F2"/>
    <w:rsid w:val="003271BB"/>
    <w:rsid w:val="00352958"/>
    <w:rsid w:val="003F502A"/>
    <w:rsid w:val="00412B06"/>
    <w:rsid w:val="00442416"/>
    <w:rsid w:val="00494742"/>
    <w:rsid w:val="004B1262"/>
    <w:rsid w:val="004C54D3"/>
    <w:rsid w:val="004E140D"/>
    <w:rsid w:val="00514838"/>
    <w:rsid w:val="00522CF0"/>
    <w:rsid w:val="005262B1"/>
    <w:rsid w:val="00536707"/>
    <w:rsid w:val="00540511"/>
    <w:rsid w:val="00544A4A"/>
    <w:rsid w:val="00552394"/>
    <w:rsid w:val="00560326"/>
    <w:rsid w:val="005A3C51"/>
    <w:rsid w:val="005B1BA3"/>
    <w:rsid w:val="005B6EA2"/>
    <w:rsid w:val="005D1CEC"/>
    <w:rsid w:val="005D3C97"/>
    <w:rsid w:val="0061451D"/>
    <w:rsid w:val="006433E2"/>
    <w:rsid w:val="00644AB4"/>
    <w:rsid w:val="006565B8"/>
    <w:rsid w:val="0069526A"/>
    <w:rsid w:val="006D2D4A"/>
    <w:rsid w:val="006D59CE"/>
    <w:rsid w:val="006E6679"/>
    <w:rsid w:val="00707FF5"/>
    <w:rsid w:val="0072060B"/>
    <w:rsid w:val="007856CF"/>
    <w:rsid w:val="007D4361"/>
    <w:rsid w:val="007E5E49"/>
    <w:rsid w:val="007F1669"/>
    <w:rsid w:val="008001CD"/>
    <w:rsid w:val="00867380"/>
    <w:rsid w:val="008A4F5A"/>
    <w:rsid w:val="008D1914"/>
    <w:rsid w:val="008E2DE0"/>
    <w:rsid w:val="00905051"/>
    <w:rsid w:val="00905926"/>
    <w:rsid w:val="00926B14"/>
    <w:rsid w:val="009A2B57"/>
    <w:rsid w:val="009B5780"/>
    <w:rsid w:val="00A165FA"/>
    <w:rsid w:val="00A731F4"/>
    <w:rsid w:val="00A8028F"/>
    <w:rsid w:val="00A91DE7"/>
    <w:rsid w:val="00AA2CDD"/>
    <w:rsid w:val="00AA70EF"/>
    <w:rsid w:val="00AB0441"/>
    <w:rsid w:val="00AF1C4F"/>
    <w:rsid w:val="00B07779"/>
    <w:rsid w:val="00B833C1"/>
    <w:rsid w:val="00BA39D1"/>
    <w:rsid w:val="00BC74F7"/>
    <w:rsid w:val="00C10817"/>
    <w:rsid w:val="00C27981"/>
    <w:rsid w:val="00C44F00"/>
    <w:rsid w:val="00C74C4E"/>
    <w:rsid w:val="00D51819"/>
    <w:rsid w:val="00D749E4"/>
    <w:rsid w:val="00D83584"/>
    <w:rsid w:val="00DC45DB"/>
    <w:rsid w:val="00DE3378"/>
    <w:rsid w:val="00E0556F"/>
    <w:rsid w:val="00E461C3"/>
    <w:rsid w:val="00E52AA0"/>
    <w:rsid w:val="00E729CC"/>
    <w:rsid w:val="00EE2CC0"/>
    <w:rsid w:val="00F7022A"/>
    <w:rsid w:val="00FB57D1"/>
    <w:rsid w:val="00FE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DCB5F"/>
  <w15:chartTrackingRefBased/>
  <w15:docId w15:val="{9C2E7C6C-488E-4B0A-B830-1A93ADCC7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BA3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5B1BA3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99"/>
    <w:qFormat/>
    <w:locked/>
    <w:rsid w:val="005B1BA3"/>
    <w:rPr>
      <w:kern w:val="0"/>
      <w14:ligatures w14:val="none"/>
    </w:rPr>
  </w:style>
  <w:style w:type="paragraph" w:styleId="Revision">
    <w:name w:val="Revision"/>
    <w:hidden/>
    <w:uiPriority w:val="99"/>
    <w:semiHidden/>
    <w:rsid w:val="00033F04"/>
    <w:pPr>
      <w:spacing w:after="0" w:line="240" w:lineRule="auto"/>
    </w:pPr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D59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59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9CE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59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59CE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Pilybienė</dc:creator>
  <cp:keywords/>
  <dc:description/>
  <cp:lastModifiedBy>Monika Puidokė</cp:lastModifiedBy>
  <cp:revision>17</cp:revision>
  <dcterms:created xsi:type="dcterms:W3CDTF">2023-12-01T09:39:00Z</dcterms:created>
  <dcterms:modified xsi:type="dcterms:W3CDTF">2025-02-26T14:07:00Z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2023-06-06T13:08:45Z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b2ee164d-c1f2-4d78-900d-6737bebf851a</vt:lpwstr>
  </property>
  <property fmtid="{D5CDD505-2E9C-101B-9397-08002B2CF9AE}" pid="8" name="MSIP_Label_7058e6ed-1f62-4b3b-a413-1541f2aa482f_ContentBits">
    <vt:lpwstr>0</vt:lpwstr>
  </property>
</Properties>
</file>